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856" w:tblpY="540"/>
        <w:tblW w:w="10485" w:type="dxa"/>
        <w:tblLook w:val="04A0" w:firstRow="1" w:lastRow="0" w:firstColumn="1" w:lastColumn="0" w:noHBand="0" w:noVBand="1"/>
      </w:tblPr>
      <w:tblGrid>
        <w:gridCol w:w="1519"/>
        <w:gridCol w:w="4713"/>
        <w:gridCol w:w="1813"/>
        <w:gridCol w:w="2440"/>
      </w:tblGrid>
      <w:tr w:rsidR="00725DDA" w:rsidRPr="00725DDA" w:rsidTr="00B469F3"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5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5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5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 на пост</w:t>
            </w:r>
          </w:p>
        </w:tc>
      </w:tr>
      <w:tr w:rsidR="00725DDA" w:rsidRPr="00725DDA" w:rsidTr="00B469F3">
        <w:tc>
          <w:tcPr>
            <w:tcW w:w="1519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2.09.2024г.- 5.09.2024г.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неделя «Высокая ответственность!», посвященная дню солидарности в борьбе с терроризмом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725D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https://vk.com/wall-199012071_2829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5DDA" w:rsidRPr="00725DDA" w:rsidTr="00B469F3">
        <w:tc>
          <w:tcPr>
            <w:tcW w:w="1519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19.09.2024г.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единого дня безопасности дорожного движения для учащихся  первых классов </w:t>
            </w:r>
            <w:proofErr w:type="spellStart"/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дмонтсрация</w:t>
            </w:r>
            <w:proofErr w:type="spellEnd"/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социального ролика "Мы за безопасность на дороге"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725D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https://vk.com/wall-199012071_2853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5DDA" w:rsidRPr="00725DDA" w:rsidTr="00B469F3">
        <w:tc>
          <w:tcPr>
            <w:tcW w:w="1519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2.10.2024г.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акция «Письмо бабушке и дедушке», посвящённая Международному Дню пожилых людей.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725D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https://vk.com/wall-199012071_2914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5DDA" w:rsidRPr="00725DDA" w:rsidTr="00B469F3">
        <w:tc>
          <w:tcPr>
            <w:tcW w:w="1519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9.10.2024г.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 </w:t>
            </w:r>
            <w:r w:rsidR="001844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4499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bookmarkStart w:id="0" w:name="_GoBack"/>
            <w:bookmarkEnd w:id="0"/>
            <w:proofErr w:type="spellEnd"/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-игре  «Демоны молодости. История одной зависимости»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Центр профилактики социально-негативных явлений</w:t>
            </w: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725D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https://vk.com/wall-199012071_3091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5DDA" w:rsidRPr="00725DDA" w:rsidTr="00B469F3">
        <w:tc>
          <w:tcPr>
            <w:tcW w:w="1519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14.10.2024г.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D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неделя «Будущее в моих руках».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725D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https://vk.com/wall-199012071_3106</w:t>
              </w:r>
            </w:hyperlink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21.10.2024г.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«Мы против буллинга!» 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9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</w:t>
              </w:r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com/wall-199012071_3143</w:t>
              </w:r>
            </w:hyperlink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26.11.2024г.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Профилактическая неделя по борьбе с экстремизмом под названием «Единство многообразия». 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0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https://vk.com/wall-199012071_3243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3.12.2024г.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Тренинг для учеников 9-10 классов «Я могу…», посвященный Международному дню инвалидов.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1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https://vk.com/wall-199012071_3265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13.01.2025г.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«Спасибо, Учителю». 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2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https://vk.com/wall-199012071_3377</w:t>
              </w:r>
            </w:hyperlink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22.01.2025г.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Урок Мужества</w:t>
            </w:r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hd w:val="clear" w:color="auto" w:fill="FFFFFF"/>
              </w:rPr>
              <w:t xml:space="preserve">Кадетский класс воздушно-десантного профиля имени </w:t>
            </w:r>
            <w:proofErr w:type="spellStart"/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hd w:val="clear" w:color="auto" w:fill="FFFFFF"/>
              </w:rPr>
              <w:t>Шерстянникова</w:t>
            </w:r>
            <w:proofErr w:type="spellEnd"/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hd w:val="clear" w:color="auto" w:fill="FFFFFF"/>
              </w:rPr>
              <w:t>, Совета ветеранов №</w:t>
            </w: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3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https://vk.com/wall-199012071_3410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25.01.2025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«Отключаемся от сети, подключаемся к жизни! Международный день без интернета» 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4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</w:t>
              </w:r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k</w:t>
              </w:r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.com/wall-199012071_3417</w:t>
              </w:r>
            </w:hyperlink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4.02.2025г.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Профилактическая неделя «Дружить здорово!»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5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</w:t>
              </w:r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v</w:t>
              </w:r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k.com/wall-199012071_3462</w:t>
              </w:r>
            </w:hyperlink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04.02.2025г.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книгодарения</w:t>
            </w:r>
            <w:proofErr w:type="spellEnd"/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! </w:t>
            </w:r>
          </w:p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6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https://vk.com/wall-199012071_3493</w:t>
              </w:r>
            </w:hyperlink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12.03.2025г.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Профилактическая неделя «Независимое детство», 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7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https://vk.com/wall-199012071_3554</w:t>
              </w:r>
            </w:hyperlink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15.03.2025г.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ко Дню добрых дел в нашей школе! 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8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https://vk.com/wall-199012071_3566</w:t>
              </w:r>
            </w:hyperlink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20.03.2025г.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«Памятка на весенние каникулы» 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19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https://vk.com/wall-199012071_3577</w:t>
              </w:r>
            </w:hyperlink>
          </w:p>
        </w:tc>
      </w:tr>
      <w:tr w:rsidR="00725DDA" w:rsidRPr="00725DDA" w:rsidTr="00B469F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19" w:type="dxa"/>
          </w:tcPr>
          <w:p w:rsidR="00725DDA" w:rsidRPr="00725DDA" w:rsidRDefault="00725DDA" w:rsidP="00725DDA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20.03.2025г.</w:t>
            </w:r>
          </w:p>
        </w:tc>
        <w:tc>
          <w:tcPr>
            <w:tcW w:w="4713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25D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Акция «Безопасность на дороге»</w:t>
            </w:r>
          </w:p>
        </w:tc>
        <w:tc>
          <w:tcPr>
            <w:tcW w:w="1813" w:type="dxa"/>
          </w:tcPr>
          <w:p w:rsidR="00725DDA" w:rsidRPr="00725DDA" w:rsidRDefault="00725DDA" w:rsidP="00725D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40" w:type="dxa"/>
          </w:tcPr>
          <w:p w:rsidR="00725DDA" w:rsidRPr="00725DDA" w:rsidRDefault="00725DDA" w:rsidP="00725DDA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hyperlink r:id="rId20" w:history="1">
              <w:r w:rsidRPr="00725DDA">
                <w:rPr>
                  <w:rFonts w:ascii="Times New Roman" w:eastAsia="Calibri" w:hAnsi="Times New Roman" w:cs="Times New Roman"/>
                  <w:color w:val="0563C1"/>
                  <w:spacing w:val="-2"/>
                  <w:sz w:val="24"/>
                  <w:szCs w:val="24"/>
                  <w:u w:val="single"/>
                  <w:shd w:val="clear" w:color="auto" w:fill="FFFFFF"/>
                </w:rPr>
                <w:t>https://vk.com/wall-199012071_3579</w:t>
              </w:r>
            </w:hyperlink>
          </w:p>
        </w:tc>
      </w:tr>
    </w:tbl>
    <w:p w:rsidR="00E13F7A" w:rsidRDefault="00E13F7A"/>
    <w:sectPr w:rsidR="00E1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DA"/>
    <w:rsid w:val="00184499"/>
    <w:rsid w:val="00725DDA"/>
    <w:rsid w:val="00E1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605E"/>
  <w15:chartTrackingRefBased/>
  <w15:docId w15:val="{F5D1EFE5-87C7-4198-A99B-0422B00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012071_3106" TargetMode="External"/><Relationship Id="rId13" Type="http://schemas.openxmlformats.org/officeDocument/2006/relationships/hyperlink" Target="https://vk.com/wall-199012071_3410" TargetMode="External"/><Relationship Id="rId18" Type="http://schemas.openxmlformats.org/officeDocument/2006/relationships/hyperlink" Target="https://vk.com/wall-199012071_356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wall-199012071_3091" TargetMode="External"/><Relationship Id="rId12" Type="http://schemas.openxmlformats.org/officeDocument/2006/relationships/hyperlink" Target="https://vk.com/wall-199012071_3377" TargetMode="External"/><Relationship Id="rId17" Type="http://schemas.openxmlformats.org/officeDocument/2006/relationships/hyperlink" Target="https://vk.com/wall-199012071_35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99012071_3493" TargetMode="External"/><Relationship Id="rId20" Type="http://schemas.openxmlformats.org/officeDocument/2006/relationships/hyperlink" Target="https://vk.com/wall-199012071_357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99012071_2914" TargetMode="External"/><Relationship Id="rId11" Type="http://schemas.openxmlformats.org/officeDocument/2006/relationships/hyperlink" Target="https://vk.com/wall-199012071_3265" TargetMode="External"/><Relationship Id="rId5" Type="http://schemas.openxmlformats.org/officeDocument/2006/relationships/hyperlink" Target="https://vk.com/wall-199012071_2853" TargetMode="External"/><Relationship Id="rId15" Type="http://schemas.openxmlformats.org/officeDocument/2006/relationships/hyperlink" Target="https://vk.com/wall-199012071_3462" TargetMode="External"/><Relationship Id="rId10" Type="http://schemas.openxmlformats.org/officeDocument/2006/relationships/hyperlink" Target="https://vk.com/wall-199012071_3243" TargetMode="External"/><Relationship Id="rId19" Type="http://schemas.openxmlformats.org/officeDocument/2006/relationships/hyperlink" Target="https://vk.com/wall-199012071_3577" TargetMode="External"/><Relationship Id="rId4" Type="http://schemas.openxmlformats.org/officeDocument/2006/relationships/hyperlink" Target="https://vk.com/wall-199012071_2829" TargetMode="External"/><Relationship Id="rId9" Type="http://schemas.openxmlformats.org/officeDocument/2006/relationships/hyperlink" Target="https://vk.com/wall-199012071_3143" TargetMode="External"/><Relationship Id="rId14" Type="http://schemas.openxmlformats.org/officeDocument/2006/relationships/hyperlink" Target="https://vk.com/wall-199012071_34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2025-04-17T07:29:00Z</dcterms:created>
  <dcterms:modified xsi:type="dcterms:W3CDTF">2025-04-17T07:30:00Z</dcterms:modified>
</cp:coreProperties>
</file>